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51" w:rsidRDefault="004F1751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 w:rsidR="001B2E5B" w:rsidRPr="001B2E5B">
        <w:rPr>
          <w:rFonts w:ascii="Times New Roman" w:hAnsi="Times New Roman"/>
          <w:b/>
          <w:bCs/>
          <w:sz w:val="24"/>
          <w:szCs w:val="24"/>
        </w:rPr>
        <w:t>МБОУ "</w:t>
      </w:r>
      <w:proofErr w:type="spellStart"/>
      <w:r w:rsidR="001B2E5B" w:rsidRPr="001B2E5B">
        <w:rPr>
          <w:rFonts w:ascii="Times New Roman" w:hAnsi="Times New Roman"/>
          <w:b/>
          <w:bCs/>
          <w:sz w:val="24"/>
          <w:szCs w:val="24"/>
        </w:rPr>
        <w:t>Нижнеошминская</w:t>
      </w:r>
      <w:proofErr w:type="spellEnd"/>
      <w:r w:rsidR="001B2E5B" w:rsidRPr="001B2E5B">
        <w:rPr>
          <w:rFonts w:ascii="Times New Roman" w:hAnsi="Times New Roman"/>
          <w:b/>
          <w:bCs/>
          <w:sz w:val="24"/>
          <w:szCs w:val="24"/>
        </w:rPr>
        <w:t xml:space="preserve"> СОШ им. </w:t>
      </w:r>
      <w:proofErr w:type="spellStart"/>
      <w:r w:rsidR="001B2E5B" w:rsidRPr="001B2E5B">
        <w:rPr>
          <w:rFonts w:ascii="Times New Roman" w:hAnsi="Times New Roman"/>
          <w:b/>
          <w:bCs/>
          <w:sz w:val="24"/>
          <w:szCs w:val="24"/>
        </w:rPr>
        <w:t>М.Ш.Шакирова</w:t>
      </w:r>
      <w:proofErr w:type="spellEnd"/>
      <w:r w:rsidR="001B2E5B" w:rsidRPr="001B2E5B">
        <w:rPr>
          <w:rFonts w:ascii="Times New Roman" w:hAnsi="Times New Roman"/>
          <w:b/>
          <w:bCs/>
          <w:sz w:val="24"/>
          <w:szCs w:val="24"/>
        </w:rPr>
        <w:t>"</w:t>
      </w:r>
    </w:p>
    <w:p w:rsidR="004F1751" w:rsidRDefault="009C728A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2025</w:t>
      </w:r>
      <w:r w:rsidR="004F1751"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4F1751"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 w:rsidR="004F1751"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1D7EF5" w:rsidRPr="0092235E" w:rsidRDefault="001D7EF5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1888"/>
        <w:gridCol w:w="2490"/>
      </w:tblGrid>
      <w:tr w:rsidR="00114166" w:rsidRPr="00BE4957" w:rsidTr="00DA2AAB">
        <w:trPr>
          <w:trHeight w:val="17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DA2AAB" w:rsidRDefault="00114166" w:rsidP="0003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66" w:rsidRPr="00DA2AAB" w:rsidRDefault="00114166" w:rsidP="000348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DA2AAB" w:rsidRDefault="00114166" w:rsidP="0003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114166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DA2AAB" w:rsidRDefault="00114166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D81B48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66" w:rsidRPr="00DC2404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81B48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66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81B48" w:rsidRDefault="00BC3AC7" w:rsidP="00D81B4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C2404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C2404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C2404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90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81B48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C2404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84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C2404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90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81B48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C2404" w:rsidRPr="00BE4957" w:rsidTr="00DA2AAB">
        <w:trPr>
          <w:trHeight w:val="56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DA2AAB" w:rsidRDefault="00DC2404" w:rsidP="000348E1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AA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Pr="00BC3AC7" w:rsidRDefault="00BC3AC7" w:rsidP="000348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04" w:rsidRDefault="00DC2404" w:rsidP="00DC2404">
            <w:pPr>
              <w:jc w:val="center"/>
            </w:pPr>
            <w:r w:rsidRPr="00F06D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A1137A" w:rsidRDefault="00A1137A" w:rsidP="000348E1">
      <w:pPr>
        <w:spacing w:after="0" w:line="240" w:lineRule="atLeast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751"/>
    <w:rsid w:val="000348E1"/>
    <w:rsid w:val="00086229"/>
    <w:rsid w:val="00114166"/>
    <w:rsid w:val="00142D6E"/>
    <w:rsid w:val="00190E39"/>
    <w:rsid w:val="001A5E1F"/>
    <w:rsid w:val="001B2E5B"/>
    <w:rsid w:val="001D7EF5"/>
    <w:rsid w:val="002C4910"/>
    <w:rsid w:val="00405393"/>
    <w:rsid w:val="004F1751"/>
    <w:rsid w:val="007034C1"/>
    <w:rsid w:val="00825890"/>
    <w:rsid w:val="009C728A"/>
    <w:rsid w:val="00A1137A"/>
    <w:rsid w:val="00BC3AC7"/>
    <w:rsid w:val="00BE4957"/>
    <w:rsid w:val="00D81B48"/>
    <w:rsid w:val="00DA2AAB"/>
    <w:rsid w:val="00DC2404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56E6"/>
  <w15:docId w15:val="{1867236B-C94F-4419-B44A-726FDD80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7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Пользователь</cp:lastModifiedBy>
  <cp:revision>5</cp:revision>
  <dcterms:created xsi:type="dcterms:W3CDTF">2023-03-16T13:06:00Z</dcterms:created>
  <dcterms:modified xsi:type="dcterms:W3CDTF">2025-03-07T09:03:00Z</dcterms:modified>
</cp:coreProperties>
</file>